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D23" w:rsidRDefault="003C25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Р О Г Н О З</w:t>
      </w:r>
    </w:p>
    <w:p w:rsidR="00696D23" w:rsidRDefault="003C25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Основных характеристик бюджета муниципального образования</w:t>
      </w:r>
    </w:p>
    <w:p w:rsidR="00696D23" w:rsidRDefault="003C25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Краснодарский сельсовет на 202</w:t>
      </w:r>
      <w:r w:rsidR="00CC70EC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год.</w:t>
      </w:r>
    </w:p>
    <w:p w:rsidR="00696D23" w:rsidRDefault="00696D2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6D23" w:rsidRDefault="00696D2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6D23" w:rsidRDefault="00696D2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6D23" w:rsidRDefault="003C25B8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Общий объём доходов бюджета муниципального образования Краснодарский сельсовет</w:t>
      </w:r>
    </w:p>
    <w:p w:rsidR="00696D23" w:rsidRDefault="003C25B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202</w:t>
      </w:r>
      <w:r w:rsidR="00CC70EC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 -  </w:t>
      </w:r>
      <w:r w:rsidR="00CC70EC">
        <w:rPr>
          <w:rFonts w:ascii="Times New Roman" w:eastAsia="Times New Roman" w:hAnsi="Times New Roman" w:cs="Times New Roman"/>
          <w:sz w:val="24"/>
        </w:rPr>
        <w:t>2148,7</w:t>
      </w:r>
      <w:r>
        <w:rPr>
          <w:rFonts w:ascii="Times New Roman" w:eastAsia="Times New Roman" w:hAnsi="Times New Roman" w:cs="Times New Roman"/>
          <w:sz w:val="24"/>
        </w:rPr>
        <w:t xml:space="preserve"> тыс. рублей.</w:t>
      </w:r>
    </w:p>
    <w:p w:rsidR="00696D23" w:rsidRDefault="003C25B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том числе безвозмездных поступлений из бюджетов других уровне</w:t>
      </w:r>
      <w:r>
        <w:rPr>
          <w:rFonts w:ascii="Times New Roman" w:eastAsia="Times New Roman" w:hAnsi="Times New Roman" w:cs="Times New Roman"/>
          <w:color w:val="000000"/>
          <w:sz w:val="24"/>
        </w:rPr>
        <w:t>й-</w:t>
      </w:r>
      <w:r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 w:rsidR="00CC70EC">
        <w:rPr>
          <w:rFonts w:ascii="Times New Roman" w:eastAsia="Times New Roman" w:hAnsi="Times New Roman" w:cs="Times New Roman"/>
          <w:sz w:val="24"/>
        </w:rPr>
        <w:t>704,4</w:t>
      </w:r>
      <w:r>
        <w:rPr>
          <w:rFonts w:ascii="Times New Roman" w:eastAsia="Times New Roman" w:hAnsi="Times New Roman" w:cs="Times New Roman"/>
          <w:sz w:val="24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sz w:val="24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</w:rPr>
        <w:t>уб.</w:t>
      </w:r>
    </w:p>
    <w:p w:rsidR="00696D23" w:rsidRDefault="00696D2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6D23" w:rsidRDefault="003C25B8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Общий объём расходов бюджета муниципального образования Краснодарский сельсовет</w:t>
      </w:r>
    </w:p>
    <w:p w:rsidR="00696D23" w:rsidRDefault="003C25B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202</w:t>
      </w:r>
      <w:r w:rsidR="00CC70EC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 – </w:t>
      </w:r>
      <w:r w:rsidR="00CC70EC">
        <w:rPr>
          <w:rFonts w:ascii="Times New Roman" w:eastAsia="Times New Roman" w:hAnsi="Times New Roman" w:cs="Times New Roman"/>
          <w:sz w:val="24"/>
        </w:rPr>
        <w:t>2220,9</w:t>
      </w:r>
      <w:r>
        <w:rPr>
          <w:rFonts w:ascii="Times New Roman" w:eastAsia="Times New Roman" w:hAnsi="Times New Roman" w:cs="Times New Roman"/>
          <w:sz w:val="24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sz w:val="24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</w:rPr>
        <w:t>ублей.</w:t>
      </w:r>
    </w:p>
    <w:p w:rsidR="00696D23" w:rsidRDefault="00696D2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6D23" w:rsidRDefault="003C25B8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Дефицит бюджета поселения на 202</w:t>
      </w:r>
      <w:r w:rsidR="00CC70EC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год составляет </w:t>
      </w:r>
      <w:r w:rsidR="00CC70EC">
        <w:rPr>
          <w:rFonts w:ascii="Times New Roman" w:eastAsia="Times New Roman" w:hAnsi="Times New Roman" w:cs="Times New Roman"/>
          <w:sz w:val="24"/>
        </w:rPr>
        <w:t>72,2</w:t>
      </w:r>
      <w:r>
        <w:rPr>
          <w:rFonts w:ascii="Times New Roman" w:eastAsia="Times New Roman" w:hAnsi="Times New Roman" w:cs="Times New Roman"/>
          <w:sz w:val="24"/>
        </w:rPr>
        <w:t xml:space="preserve"> тыс. рублей или 5% объёма доходов бюджета поселения без учёта финансовой помощи от бюджетов других уровней.</w:t>
      </w:r>
    </w:p>
    <w:p w:rsidR="00696D23" w:rsidRDefault="00696D2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6D23" w:rsidRDefault="00696D2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6D23" w:rsidRDefault="00696D2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696D23" w:rsidSect="00E17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06286"/>
    <w:multiLevelType w:val="multilevel"/>
    <w:tmpl w:val="FCB8E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592E71"/>
    <w:multiLevelType w:val="multilevel"/>
    <w:tmpl w:val="DCDA3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7B23738"/>
    <w:multiLevelType w:val="multilevel"/>
    <w:tmpl w:val="67708C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6D23"/>
    <w:rsid w:val="00206560"/>
    <w:rsid w:val="003C25B8"/>
    <w:rsid w:val="00696D23"/>
    <w:rsid w:val="00CC70EC"/>
    <w:rsid w:val="00DC7227"/>
    <w:rsid w:val="00E1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Брусенцево</dc:creator>
  <cp:lastModifiedBy>Пользователь Windows</cp:lastModifiedBy>
  <cp:revision>3</cp:revision>
  <dcterms:created xsi:type="dcterms:W3CDTF">2025-11-12T01:54:00Z</dcterms:created>
  <dcterms:modified xsi:type="dcterms:W3CDTF">2025-11-12T04:48:00Z</dcterms:modified>
</cp:coreProperties>
</file>